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D1" w:rsidRPr="001040D1" w:rsidRDefault="001040D1" w:rsidP="001040D1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1040D1">
        <w:rPr>
          <w:rFonts w:ascii="Times New Roman" w:hAnsi="Times New Roman" w:cs="Times New Roman"/>
          <w:sz w:val="24"/>
          <w:szCs w:val="24"/>
        </w:rPr>
        <w:t xml:space="preserve">        УТВЕРЖДАЮ</w:t>
      </w:r>
    </w:p>
    <w:p w:rsidR="001040D1" w:rsidRPr="001040D1" w:rsidRDefault="001040D1" w:rsidP="001040D1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1040D1">
        <w:rPr>
          <w:rFonts w:ascii="Times New Roman" w:hAnsi="Times New Roman" w:cs="Times New Roman"/>
          <w:sz w:val="24"/>
          <w:szCs w:val="24"/>
        </w:rPr>
        <w:t xml:space="preserve">директор МБОУ школа № 37 </w:t>
      </w:r>
    </w:p>
    <w:p w:rsidR="001040D1" w:rsidRPr="001040D1" w:rsidRDefault="001040D1" w:rsidP="001040D1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proofErr w:type="spellStart"/>
      <w:r w:rsidRPr="001040D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040D1">
        <w:rPr>
          <w:rFonts w:ascii="Times New Roman" w:hAnsi="Times New Roman" w:cs="Times New Roman"/>
          <w:sz w:val="24"/>
          <w:szCs w:val="24"/>
        </w:rPr>
        <w:t>. Самара</w:t>
      </w:r>
    </w:p>
    <w:p w:rsidR="001040D1" w:rsidRPr="001040D1" w:rsidRDefault="001040D1" w:rsidP="001040D1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1040D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040D1" w:rsidRPr="001040D1" w:rsidRDefault="001040D1" w:rsidP="001040D1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1040D1">
        <w:rPr>
          <w:rFonts w:ascii="Times New Roman" w:hAnsi="Times New Roman" w:cs="Times New Roman"/>
          <w:sz w:val="24"/>
          <w:szCs w:val="24"/>
        </w:rPr>
        <w:t xml:space="preserve">            И.М. Хасина </w:t>
      </w:r>
    </w:p>
    <w:p w:rsidR="001040D1" w:rsidRPr="001040D1" w:rsidRDefault="001040D1" w:rsidP="00104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0D1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1040D1" w:rsidRPr="001040D1" w:rsidRDefault="001040D1" w:rsidP="001040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40D1">
        <w:rPr>
          <w:rFonts w:ascii="Times New Roman" w:hAnsi="Times New Roman" w:cs="Times New Roman"/>
          <w:b/>
          <w:sz w:val="24"/>
          <w:szCs w:val="24"/>
        </w:rPr>
        <w:t xml:space="preserve">психолога </w:t>
      </w:r>
      <w:r w:rsidRPr="001040D1">
        <w:rPr>
          <w:rFonts w:ascii="Times New Roman" w:hAnsi="Times New Roman" w:cs="Times New Roman"/>
          <w:b/>
          <w:bCs/>
          <w:sz w:val="24"/>
          <w:szCs w:val="24"/>
        </w:rPr>
        <w:t>с обучающимися,</w:t>
      </w:r>
      <w:r w:rsidR="00DE7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40D1">
        <w:rPr>
          <w:rFonts w:ascii="Times New Roman" w:hAnsi="Times New Roman" w:cs="Times New Roman"/>
          <w:b/>
          <w:bCs/>
          <w:sz w:val="24"/>
          <w:szCs w:val="24"/>
        </w:rPr>
        <w:t>имеющими низкую учебную мотивацию</w:t>
      </w:r>
    </w:p>
    <w:p w:rsidR="001040D1" w:rsidRPr="001040D1" w:rsidRDefault="001040D1" w:rsidP="00104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0D1">
        <w:rPr>
          <w:rFonts w:ascii="Times New Roman" w:hAnsi="Times New Roman" w:cs="Times New Roman"/>
          <w:b/>
          <w:sz w:val="24"/>
          <w:szCs w:val="24"/>
        </w:rPr>
        <w:t xml:space="preserve">(МБОУ Школа № 37 </w:t>
      </w:r>
      <w:proofErr w:type="spellStart"/>
      <w:r w:rsidRPr="001040D1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1040D1">
        <w:rPr>
          <w:rFonts w:ascii="Times New Roman" w:hAnsi="Times New Roman" w:cs="Times New Roman"/>
          <w:b/>
          <w:sz w:val="24"/>
          <w:szCs w:val="24"/>
        </w:rPr>
        <w:t>. Самара</w:t>
      </w:r>
      <w:r w:rsidR="00F907AB">
        <w:rPr>
          <w:rFonts w:ascii="Times New Roman" w:hAnsi="Times New Roman" w:cs="Times New Roman"/>
          <w:b/>
          <w:sz w:val="24"/>
          <w:szCs w:val="24"/>
        </w:rPr>
        <w:t xml:space="preserve"> 2023-2024</w:t>
      </w:r>
      <w:r w:rsidRPr="001040D1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1040D1" w:rsidRPr="001040D1" w:rsidRDefault="001040D1" w:rsidP="00104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6"/>
        <w:gridCol w:w="4947"/>
        <w:gridCol w:w="1785"/>
        <w:gridCol w:w="2037"/>
      </w:tblGrid>
      <w:tr w:rsidR="001040D1" w:rsidRPr="001040D1" w:rsidTr="00F907AB">
        <w:tc>
          <w:tcPr>
            <w:tcW w:w="308" w:type="pct"/>
          </w:tcPr>
          <w:p w:rsidR="001040D1" w:rsidRPr="001040D1" w:rsidRDefault="001040D1" w:rsidP="004F7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7" w:type="pct"/>
          </w:tcPr>
          <w:p w:rsidR="001040D1" w:rsidRPr="001040D1" w:rsidRDefault="001040D1" w:rsidP="004F7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D1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955" w:type="pct"/>
          </w:tcPr>
          <w:p w:rsidR="001040D1" w:rsidRPr="001040D1" w:rsidRDefault="001040D1" w:rsidP="004F7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D1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1090" w:type="pct"/>
          </w:tcPr>
          <w:p w:rsidR="001040D1" w:rsidRPr="001040D1" w:rsidRDefault="001040D1" w:rsidP="004F7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E19E1" w:rsidRPr="001040D1" w:rsidTr="00703829">
        <w:tc>
          <w:tcPr>
            <w:tcW w:w="5000" w:type="pct"/>
            <w:gridSpan w:val="4"/>
          </w:tcPr>
          <w:p w:rsidR="00BE19E1" w:rsidRPr="001040D1" w:rsidRDefault="00BE19E1" w:rsidP="004F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216BE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</w:tr>
      <w:tr w:rsidR="001040D1" w:rsidRPr="001040D1" w:rsidTr="00F907AB">
        <w:tc>
          <w:tcPr>
            <w:tcW w:w="308" w:type="pct"/>
          </w:tcPr>
          <w:p w:rsidR="001040D1" w:rsidRPr="001040D1" w:rsidRDefault="002216BE" w:rsidP="006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1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pct"/>
          </w:tcPr>
          <w:p w:rsidR="001040D1" w:rsidRPr="001040D1" w:rsidRDefault="001040D1" w:rsidP="006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Изучение психологических причин неуспеваемости</w:t>
            </w:r>
            <w:r w:rsidR="00C4542E">
              <w:rPr>
                <w:rFonts w:ascii="Times New Roman" w:hAnsi="Times New Roman" w:cs="Times New Roman"/>
                <w:sz w:val="24"/>
                <w:szCs w:val="24"/>
              </w:rPr>
              <w:t xml:space="preserve"> (мотивация, тревожность)</w:t>
            </w:r>
          </w:p>
        </w:tc>
        <w:tc>
          <w:tcPr>
            <w:tcW w:w="955" w:type="pct"/>
          </w:tcPr>
          <w:p w:rsidR="001040D1" w:rsidRPr="001040D1" w:rsidRDefault="001040D1" w:rsidP="006F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90" w:type="pct"/>
          </w:tcPr>
          <w:p w:rsidR="001040D1" w:rsidRPr="001040D1" w:rsidRDefault="002216BE" w:rsidP="00F9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="001040D1" w:rsidRPr="001040D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FD70C0" w:rsidRPr="001040D1" w:rsidTr="00F907AB">
        <w:trPr>
          <w:trHeight w:val="687"/>
        </w:trPr>
        <w:tc>
          <w:tcPr>
            <w:tcW w:w="308" w:type="pct"/>
          </w:tcPr>
          <w:p w:rsidR="00FD70C0" w:rsidRDefault="00BE19E1" w:rsidP="006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647" w:type="pct"/>
          </w:tcPr>
          <w:p w:rsidR="00FD70C0" w:rsidRPr="001040D1" w:rsidRDefault="00FD70C0" w:rsidP="00FD7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склонностей и способностей к профильному обучению </w:t>
            </w:r>
          </w:p>
          <w:p w:rsidR="00FD70C0" w:rsidRPr="001040D1" w:rsidRDefault="00FD70C0" w:rsidP="00FD7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FD70C0" w:rsidRPr="001040D1" w:rsidRDefault="00FD70C0" w:rsidP="006F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90" w:type="pct"/>
          </w:tcPr>
          <w:p w:rsidR="00FD70C0" w:rsidRDefault="00FD70C0" w:rsidP="00F9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BE19E1" w:rsidRPr="001040D1" w:rsidTr="00703829">
        <w:tc>
          <w:tcPr>
            <w:tcW w:w="5000" w:type="pct"/>
            <w:gridSpan w:val="4"/>
          </w:tcPr>
          <w:p w:rsidR="00BE19E1" w:rsidRPr="001040D1" w:rsidRDefault="00BE19E1" w:rsidP="0022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216B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работа</w:t>
            </w:r>
          </w:p>
        </w:tc>
      </w:tr>
      <w:tr w:rsidR="002216BE" w:rsidRPr="001040D1" w:rsidTr="00F907AB">
        <w:tc>
          <w:tcPr>
            <w:tcW w:w="308" w:type="pct"/>
          </w:tcPr>
          <w:p w:rsidR="002216BE" w:rsidRPr="001040D1" w:rsidRDefault="002216BE" w:rsidP="000C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1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pct"/>
          </w:tcPr>
          <w:p w:rsidR="002216BE" w:rsidRPr="001040D1" w:rsidRDefault="002216BE" w:rsidP="0018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="00FD70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диагностики</w:t>
            </w:r>
          </w:p>
        </w:tc>
        <w:tc>
          <w:tcPr>
            <w:tcW w:w="955" w:type="pct"/>
          </w:tcPr>
          <w:p w:rsidR="002216BE" w:rsidRPr="001040D1" w:rsidRDefault="002216BE" w:rsidP="000C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90" w:type="pct"/>
          </w:tcPr>
          <w:p w:rsidR="002216BE" w:rsidRPr="001040D1" w:rsidRDefault="002216BE" w:rsidP="000C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2216BE" w:rsidRPr="001040D1" w:rsidRDefault="002216BE" w:rsidP="000C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BE" w:rsidRPr="001040D1" w:rsidTr="00F907AB">
        <w:tc>
          <w:tcPr>
            <w:tcW w:w="308" w:type="pct"/>
          </w:tcPr>
          <w:p w:rsidR="002216BE" w:rsidRPr="001040D1" w:rsidRDefault="00BE19E1" w:rsidP="00BE1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47" w:type="pct"/>
          </w:tcPr>
          <w:p w:rsidR="002216BE" w:rsidRPr="001040D1" w:rsidRDefault="002216BE" w:rsidP="00FD7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="00FD70C0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 по результатам диагностики. Формирование индивидуального подхода к работе с учащимся.</w:t>
            </w: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pct"/>
          </w:tcPr>
          <w:p w:rsidR="002216BE" w:rsidRPr="001040D1" w:rsidRDefault="002216BE" w:rsidP="000C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pct"/>
          </w:tcPr>
          <w:p w:rsidR="002216BE" w:rsidRPr="001040D1" w:rsidRDefault="002216BE" w:rsidP="000C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2216BE" w:rsidRPr="001040D1" w:rsidRDefault="002216BE" w:rsidP="000C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216BE" w:rsidRPr="001040D1" w:rsidTr="00F907AB">
        <w:tc>
          <w:tcPr>
            <w:tcW w:w="308" w:type="pct"/>
          </w:tcPr>
          <w:p w:rsidR="002216BE" w:rsidRPr="001040D1" w:rsidRDefault="00BE19E1" w:rsidP="006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47" w:type="pct"/>
          </w:tcPr>
          <w:p w:rsidR="002216BE" w:rsidRPr="001040D1" w:rsidRDefault="00B850C5" w:rsidP="00FD7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</w:t>
            </w:r>
            <w:r w:rsidR="002216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проблемам </w:t>
            </w:r>
            <w:r w:rsidR="00FD70C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55" w:type="pct"/>
          </w:tcPr>
          <w:p w:rsidR="002216BE" w:rsidRPr="001040D1" w:rsidRDefault="002307EC" w:rsidP="0022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216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90" w:type="pct"/>
          </w:tcPr>
          <w:p w:rsidR="002216BE" w:rsidRPr="001040D1" w:rsidRDefault="002216BE" w:rsidP="00F9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BE19E1" w:rsidRPr="001040D1" w:rsidTr="00703829">
        <w:tc>
          <w:tcPr>
            <w:tcW w:w="5000" w:type="pct"/>
            <w:gridSpan w:val="4"/>
          </w:tcPr>
          <w:p w:rsidR="00BE19E1" w:rsidRPr="001040D1" w:rsidRDefault="00BE19E1" w:rsidP="00BE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216B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2216BE" w:rsidRPr="001040D1" w:rsidTr="00F907AB">
        <w:tc>
          <w:tcPr>
            <w:tcW w:w="308" w:type="pct"/>
          </w:tcPr>
          <w:p w:rsidR="002216BE" w:rsidRPr="001040D1" w:rsidRDefault="00BE19E1" w:rsidP="00BE1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21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pct"/>
          </w:tcPr>
          <w:p w:rsidR="002216BE" w:rsidRPr="001040D1" w:rsidRDefault="002216BE" w:rsidP="002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</w:t>
            </w: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снижению школьной тревожности</w:t>
            </w:r>
          </w:p>
        </w:tc>
        <w:tc>
          <w:tcPr>
            <w:tcW w:w="955" w:type="pct"/>
          </w:tcPr>
          <w:p w:rsidR="002216BE" w:rsidRPr="001040D1" w:rsidRDefault="002216BE" w:rsidP="0022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ВШК</w:t>
            </w:r>
          </w:p>
        </w:tc>
        <w:tc>
          <w:tcPr>
            <w:tcW w:w="1090" w:type="pct"/>
          </w:tcPr>
          <w:p w:rsidR="002216BE" w:rsidRPr="001040D1" w:rsidRDefault="002216BE" w:rsidP="0022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2216BE" w:rsidRPr="001040D1" w:rsidRDefault="002216BE" w:rsidP="00F9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2216BE" w:rsidRPr="001040D1" w:rsidTr="00F907AB">
        <w:tc>
          <w:tcPr>
            <w:tcW w:w="308" w:type="pct"/>
          </w:tcPr>
          <w:p w:rsidR="002216BE" w:rsidRPr="001040D1" w:rsidRDefault="00BE19E1" w:rsidP="00BE1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216B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47" w:type="pct"/>
          </w:tcPr>
          <w:p w:rsidR="002216BE" w:rsidRPr="001040D1" w:rsidRDefault="002216BE" w:rsidP="002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</w:t>
            </w: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повышению школьной мотивации</w:t>
            </w:r>
          </w:p>
        </w:tc>
        <w:tc>
          <w:tcPr>
            <w:tcW w:w="955" w:type="pct"/>
          </w:tcPr>
          <w:p w:rsidR="002216BE" w:rsidRPr="001040D1" w:rsidRDefault="002216BE" w:rsidP="0022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90" w:type="pct"/>
          </w:tcPr>
          <w:p w:rsidR="002216BE" w:rsidRPr="001040D1" w:rsidRDefault="002216BE" w:rsidP="0066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2216BE" w:rsidRPr="001040D1" w:rsidRDefault="002216BE" w:rsidP="00BE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BE19E1" w:rsidRPr="001040D1" w:rsidTr="00703829">
        <w:tc>
          <w:tcPr>
            <w:tcW w:w="5000" w:type="pct"/>
            <w:gridSpan w:val="4"/>
          </w:tcPr>
          <w:p w:rsidR="00BE19E1" w:rsidRPr="001040D1" w:rsidRDefault="00BE19E1" w:rsidP="00BE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2216BE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</w:tc>
      </w:tr>
      <w:tr w:rsidR="002216BE" w:rsidRPr="001040D1" w:rsidTr="00F907AB">
        <w:tc>
          <w:tcPr>
            <w:tcW w:w="308" w:type="pct"/>
          </w:tcPr>
          <w:p w:rsidR="002216BE" w:rsidRDefault="00BE19E1" w:rsidP="006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47" w:type="pct"/>
          </w:tcPr>
          <w:p w:rsidR="004672BA" w:rsidRDefault="002216BE" w:rsidP="0046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4672BA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собрания:</w:t>
            </w:r>
          </w:p>
          <w:p w:rsidR="002216BE" w:rsidRPr="001040D1" w:rsidRDefault="002216BE" w:rsidP="0018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родителей в формировании школьной мотивации</w:t>
            </w:r>
            <w:r w:rsidR="004F1C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4672BA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родителей на позитивную мотивацию и успешность обучения </w:t>
            </w:r>
            <w:r w:rsidR="00185CA0">
              <w:rPr>
                <w:rFonts w:ascii="Times New Roman" w:hAnsi="Times New Roman" w:cs="Times New Roman"/>
                <w:sz w:val="24"/>
                <w:szCs w:val="24"/>
              </w:rPr>
              <w:t xml:space="preserve">ребенка старших классов </w:t>
            </w:r>
            <w:r w:rsidR="004672BA">
              <w:rPr>
                <w:rFonts w:ascii="Times New Roman" w:hAnsi="Times New Roman" w:cs="Times New Roman"/>
                <w:sz w:val="24"/>
                <w:szCs w:val="24"/>
              </w:rPr>
              <w:t>в школе»</w:t>
            </w:r>
          </w:p>
        </w:tc>
        <w:tc>
          <w:tcPr>
            <w:tcW w:w="955" w:type="pct"/>
          </w:tcPr>
          <w:p w:rsidR="002216BE" w:rsidRPr="001040D1" w:rsidRDefault="002307EC" w:rsidP="00BE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FD70C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90" w:type="pct"/>
          </w:tcPr>
          <w:p w:rsidR="00FD70C0" w:rsidRPr="001040D1" w:rsidRDefault="00FD70C0" w:rsidP="00FD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2216BE" w:rsidRPr="001040D1" w:rsidRDefault="00FD70C0" w:rsidP="00FD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216BE" w:rsidRPr="001040D1" w:rsidTr="00F907AB">
        <w:tc>
          <w:tcPr>
            <w:tcW w:w="308" w:type="pct"/>
          </w:tcPr>
          <w:p w:rsidR="002216BE" w:rsidRDefault="00BE19E1" w:rsidP="00BE1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47" w:type="pct"/>
          </w:tcPr>
          <w:p w:rsidR="002216BE" w:rsidRPr="001040D1" w:rsidRDefault="00FD70C0" w:rsidP="0018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A2C3F">
              <w:rPr>
                <w:rFonts w:ascii="Times New Roman" w:hAnsi="Times New Roman" w:cs="Times New Roman"/>
                <w:sz w:val="24"/>
                <w:szCs w:val="24"/>
              </w:rPr>
              <w:t>урока-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050F9F">
              <w:rPr>
                <w:rFonts w:ascii="Times New Roman" w:hAnsi="Times New Roman" w:cs="Times New Roman"/>
                <w:sz w:val="24"/>
                <w:szCs w:val="24"/>
              </w:rPr>
              <w:t>ы с обучающимися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2C3F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«Психология стресса», «</w:t>
            </w:r>
            <w:proofErr w:type="spellStart"/>
            <w:r w:rsidR="0018699A">
              <w:rPr>
                <w:rFonts w:ascii="Times New Roman" w:hAnsi="Times New Roman" w:cs="Times New Roman"/>
                <w:sz w:val="24"/>
                <w:szCs w:val="24"/>
              </w:rPr>
              <w:t>Самомотивация</w:t>
            </w:r>
            <w:proofErr w:type="spellEnd"/>
            <w:r w:rsidR="0018699A">
              <w:rPr>
                <w:rFonts w:ascii="Times New Roman" w:hAnsi="Times New Roman" w:cs="Times New Roman"/>
                <w:sz w:val="24"/>
                <w:szCs w:val="24"/>
              </w:rPr>
              <w:t>. Мотивируем себя учиться»</w:t>
            </w:r>
            <w:r w:rsidR="008A2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2216BE" w:rsidRPr="001040D1" w:rsidRDefault="00BE19E1" w:rsidP="00BE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307E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90" w:type="pct"/>
          </w:tcPr>
          <w:p w:rsidR="00BE19E1" w:rsidRPr="001040D1" w:rsidRDefault="00BE19E1" w:rsidP="00BE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2216BE" w:rsidRPr="001040D1" w:rsidRDefault="00BE19E1" w:rsidP="00BE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216BE" w:rsidRPr="001040D1" w:rsidTr="00F907AB">
        <w:tc>
          <w:tcPr>
            <w:tcW w:w="308" w:type="pct"/>
          </w:tcPr>
          <w:p w:rsidR="002216BE" w:rsidRPr="001040D1" w:rsidRDefault="00BE19E1" w:rsidP="006F2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47" w:type="pct"/>
          </w:tcPr>
          <w:p w:rsidR="002216BE" w:rsidRDefault="004C3459" w:rsidP="004C345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</w:t>
            </w:r>
            <w:r w:rsidR="00FD70C0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педагогами:</w:t>
            </w:r>
            <w:r w:rsidR="00D919DA" w:rsidRPr="00653FC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D919DA" w:rsidRPr="00D91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Повыш</w:t>
            </w:r>
            <w:r w:rsidR="00D919DA">
              <w:rPr>
                <w:rFonts w:ascii="Times New Roman" w:hAnsi="Times New Roman" w:cs="Times New Roman"/>
                <w:bCs/>
                <w:color w:val="000000" w:themeColor="text1"/>
              </w:rPr>
              <w:t>ение учебной мотивации учащихся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  <w:p w:rsidR="004C3459" w:rsidRPr="001040D1" w:rsidRDefault="004C3459" w:rsidP="004C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«Мотивация учения – основное условие успешного обучения»</w:t>
            </w:r>
          </w:p>
        </w:tc>
        <w:tc>
          <w:tcPr>
            <w:tcW w:w="955" w:type="pct"/>
          </w:tcPr>
          <w:p w:rsidR="002216BE" w:rsidRPr="001040D1" w:rsidRDefault="00BE19E1" w:rsidP="00BE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307E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90" w:type="pct"/>
          </w:tcPr>
          <w:p w:rsidR="00BE19E1" w:rsidRPr="001040D1" w:rsidRDefault="00BE19E1" w:rsidP="00BE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2216BE" w:rsidRPr="001040D1" w:rsidRDefault="00BE19E1" w:rsidP="00BE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</w:tbl>
    <w:p w:rsidR="001040D1" w:rsidRPr="001040D1" w:rsidRDefault="001040D1" w:rsidP="0010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0D1" w:rsidRPr="001040D1" w:rsidRDefault="001040D1" w:rsidP="0010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0D1">
        <w:rPr>
          <w:rFonts w:ascii="Times New Roman" w:hAnsi="Times New Roman" w:cs="Times New Roman"/>
          <w:sz w:val="24"/>
          <w:szCs w:val="24"/>
        </w:rPr>
        <w:t>Педагог-психолог                                                                                  Е.В. Мензул</w:t>
      </w:r>
    </w:p>
    <w:sectPr w:rsidR="001040D1" w:rsidRPr="0010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A6"/>
    <w:rsid w:val="00022DF0"/>
    <w:rsid w:val="00033C54"/>
    <w:rsid w:val="00050F9F"/>
    <w:rsid w:val="001040D1"/>
    <w:rsid w:val="00162D5A"/>
    <w:rsid w:val="00185CA0"/>
    <w:rsid w:val="0018699A"/>
    <w:rsid w:val="002216BE"/>
    <w:rsid w:val="002307EC"/>
    <w:rsid w:val="004672BA"/>
    <w:rsid w:val="004C3459"/>
    <w:rsid w:val="004F1C0A"/>
    <w:rsid w:val="005464F1"/>
    <w:rsid w:val="00703829"/>
    <w:rsid w:val="00824F1D"/>
    <w:rsid w:val="008A2C3F"/>
    <w:rsid w:val="008E41A6"/>
    <w:rsid w:val="00B850C5"/>
    <w:rsid w:val="00BE19E1"/>
    <w:rsid w:val="00C4542E"/>
    <w:rsid w:val="00CF383C"/>
    <w:rsid w:val="00D919DA"/>
    <w:rsid w:val="00DB70E7"/>
    <w:rsid w:val="00DE7CD7"/>
    <w:rsid w:val="00DE7D86"/>
    <w:rsid w:val="00F907AB"/>
    <w:rsid w:val="00F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7B29"/>
  <w15:docId w15:val="{9E2700AB-BCA7-46CC-9048-2654F488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1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0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Мензул</dc:creator>
  <cp:lastModifiedBy>Елена Владимировна Мензул</cp:lastModifiedBy>
  <cp:revision>2</cp:revision>
  <cp:lastPrinted>2021-05-11T09:33:00Z</cp:lastPrinted>
  <dcterms:created xsi:type="dcterms:W3CDTF">2023-09-08T07:45:00Z</dcterms:created>
  <dcterms:modified xsi:type="dcterms:W3CDTF">2023-09-08T07:45:00Z</dcterms:modified>
</cp:coreProperties>
</file>